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ZŠ a MŠ Verneřice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Autor výukového materiálu: 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Štěpánka Hrachovcová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CZ.1.07/1.4.00/21.1526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931224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VY_32_INOVACE_II.Z15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Vytvořeno: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931224" w:rsidP="007C7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28</w:t>
            </w:r>
            <w:r w:rsidR="006A2B7F"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</w:t>
            </w:r>
            <w:r w:rsidR="007C71D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</w:t>
            </w:r>
            <w:r w:rsidR="006A2B7F"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201</w:t>
            </w:r>
            <w:r w:rsid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Vzdělávací oblast: 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Člověk a příroda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Vzdělávací obor: 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Zeměpis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Tematický okruh: 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Evropa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Určeno pro: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7. ročník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Anotace: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931224" w:rsidP="006A2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Jihozápadní Evropa</w:t>
            </w:r>
            <w:r w:rsidR="006A2B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opakovací test</w:t>
            </w:r>
            <w:r w:rsidR="00E36A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6A2B7F" w:rsidRPr="006A2B7F" w:rsidRDefault="006A2B7F" w:rsidP="00AE3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Výukový materiál je zaměřen na </w:t>
            </w:r>
            <w:r w:rsidR="007C71D9">
              <w:rPr>
                <w:rFonts w:ascii="Times New Roman" w:eastAsia="Calibri" w:hAnsi="Times New Roman" w:cs="Times New Roman"/>
                <w:sz w:val="24"/>
                <w:szCs w:val="24"/>
              </w:rPr>
              <w:t>procvičování celé kapitol</w:t>
            </w:r>
            <w:r w:rsidR="00EA6B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 </w:t>
            </w:r>
            <w:r w:rsidR="009312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Jihozápadní </w:t>
            </w:r>
            <w:r w:rsidR="00EA6BFE">
              <w:rPr>
                <w:rFonts w:ascii="Times New Roman" w:eastAsia="Calibri" w:hAnsi="Times New Roman" w:cs="Times New Roman"/>
                <w:sz w:val="24"/>
                <w:szCs w:val="24"/>
              </w:rPr>
              <w:t>Evropa formou různých cvičení v programu Alf.</w:t>
            </w:r>
            <w:r w:rsidR="00EA6BFE">
              <w:rPr>
                <w:rFonts w:ascii="Times New Roman" w:hAnsi="Times New Roman" w:cs="Times New Roman"/>
                <w:sz w:val="24"/>
                <w:szCs w:val="24"/>
              </w:rPr>
              <w:t xml:space="preserve"> Ke stažení </w:t>
            </w:r>
            <w:hyperlink r:id="rId6" w:history="1">
              <w:r w:rsidR="00EA6BFE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EA6BFE">
              <w:rPr>
                <w:rFonts w:ascii="Times New Roman" w:hAnsi="Times New Roman" w:cs="Times New Roman"/>
                <w:sz w:val="24"/>
                <w:szCs w:val="24"/>
              </w:rPr>
              <w:t>.  Inovace – využití ICT (PC, interaktivní tabule).</w:t>
            </w:r>
          </w:p>
        </w:tc>
      </w:tr>
      <w:tr w:rsidR="006A2B7F" w:rsidRPr="006A2B7F" w:rsidTr="007F4DD2">
        <w:trPr>
          <w:trHeight w:val="2127"/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Metodický pokyn:</w:t>
            </w:r>
          </w:p>
        </w:tc>
        <w:tc>
          <w:tcPr>
            <w:tcW w:w="4606" w:type="dxa"/>
            <w:shd w:val="clear" w:color="auto" w:fill="auto"/>
          </w:tcPr>
          <w:p w:rsidR="006A2B7F" w:rsidRDefault="00AE361C" w:rsidP="006A2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Test je vhodné zadat po probrání celé kapitoly </w:t>
            </w:r>
            <w:r w:rsidR="009312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Jihozápadní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Evropa.</w:t>
            </w:r>
          </w:p>
          <w:p w:rsidR="00EA6BFE" w:rsidRPr="00EA6BFE" w:rsidRDefault="00EA6BFE" w:rsidP="00E36A57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</w:pPr>
            <w:r w:rsidRPr="00EA6BFE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>Materiál se hodí pro práci ve skupině</w:t>
            </w:r>
            <w:r w:rsidR="001B0E63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EA6BFE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>(interaktivní tabule) i pro práci samostatnou (PC). Po zveřejnění na školním webu umožňuje domácí procvičování (e-learning), neboť je opatřen zpětnou vazbou.</w:t>
            </w:r>
          </w:p>
        </w:tc>
      </w:tr>
      <w:tr w:rsidR="007F4DD2" w:rsidRPr="006A2B7F" w:rsidTr="00E36A57">
        <w:trPr>
          <w:trHeight w:val="346"/>
          <w:jc w:val="center"/>
        </w:trPr>
        <w:tc>
          <w:tcPr>
            <w:tcW w:w="9212" w:type="dxa"/>
            <w:gridSpan w:val="2"/>
            <w:shd w:val="clear" w:color="auto" w:fill="auto"/>
          </w:tcPr>
          <w:p w:rsidR="007F4DD2" w:rsidRDefault="007F4DD2" w:rsidP="00523A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F4DD2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části, není</w:t>
            </w:r>
            <w:r w:rsidR="00523A56">
              <w:rPr>
                <w:rFonts w:ascii="Times New Roman" w:hAnsi="Times New Roman" w:cs="Times New Roman"/>
                <w:sz w:val="24"/>
                <w:szCs w:val="24"/>
              </w:rPr>
              <w:t>-li</w:t>
            </w:r>
            <w:r w:rsidRPr="007F4DD2">
              <w:rPr>
                <w:rFonts w:ascii="Times New Roman" w:hAnsi="Times New Roman" w:cs="Times New Roman"/>
                <w:sz w:val="24"/>
                <w:szCs w:val="24"/>
              </w:rPr>
              <w:t xml:space="preserve">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  <w:r w:rsidRPr="007F4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2B7F" w:rsidRPr="006A2B7F" w:rsidTr="00E36A57">
        <w:trPr>
          <w:trHeight w:val="3399"/>
          <w:jc w:val="center"/>
        </w:trPr>
        <w:tc>
          <w:tcPr>
            <w:tcW w:w="9212" w:type="dxa"/>
            <w:gridSpan w:val="2"/>
            <w:shd w:val="clear" w:color="auto" w:fill="auto"/>
          </w:tcPr>
          <w:p w:rsidR="006A2B7F" w:rsidRDefault="001D6B7B" w:rsidP="006A2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Zdroje obrázků:</w:t>
            </w:r>
          </w:p>
          <w:p w:rsidR="00CE3593" w:rsidRPr="00931224" w:rsidRDefault="001D6B7B" w:rsidP="007F4DD2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931224">
              <w:rPr>
                <w:rFonts w:ascii="Times New Roman" w:eastAsia="Times New Roman" w:hAnsi="Times New Roman" w:cs="Times New Roman"/>
                <w:lang w:eastAsia="cs-CZ"/>
              </w:rPr>
              <w:t>[cit. 2012-</w:t>
            </w:r>
            <w:r w:rsidR="00931224" w:rsidRPr="00931224">
              <w:rPr>
                <w:rFonts w:ascii="Times New Roman" w:eastAsia="Times New Roman" w:hAnsi="Times New Roman" w:cs="Times New Roman"/>
                <w:lang w:eastAsia="cs-CZ"/>
              </w:rPr>
              <w:t>8</w:t>
            </w:r>
            <w:r w:rsidR="00CD08F9">
              <w:rPr>
                <w:rFonts w:ascii="Times New Roman" w:eastAsia="Times New Roman" w:hAnsi="Times New Roman" w:cs="Times New Roman"/>
                <w:lang w:eastAsia="cs-CZ"/>
              </w:rPr>
              <w:t>-</w:t>
            </w:r>
            <w:r w:rsidR="00DC4E11">
              <w:rPr>
                <w:rFonts w:ascii="Times New Roman" w:eastAsia="Times New Roman" w:hAnsi="Times New Roman" w:cs="Times New Roman"/>
                <w:lang w:eastAsia="cs-CZ"/>
              </w:rPr>
              <w:t>28</w:t>
            </w:r>
            <w:r w:rsidRPr="00931224">
              <w:rPr>
                <w:rFonts w:ascii="Times New Roman" w:eastAsia="Times New Roman" w:hAnsi="Times New Roman" w:cs="Times New Roman"/>
                <w:lang w:eastAsia="cs-CZ"/>
              </w:rPr>
              <w:t>] Dostupný pod licencí Creative Commons z WWW: http://commons.wikimedia.org/wiki/File:Koloseum_Roma_fc01.jpg</w:t>
            </w:r>
          </w:p>
          <w:p w:rsidR="00931224" w:rsidRPr="00931224" w:rsidRDefault="00DC4E11" w:rsidP="00E36A57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[cit. 2012-</w:t>
            </w:r>
            <w:r w:rsidR="00CD08F9">
              <w:rPr>
                <w:rFonts w:ascii="Times New Roman" w:eastAsia="Times New Roman" w:hAnsi="Times New Roman" w:cs="Times New Roman"/>
                <w:lang w:eastAsia="cs-CZ"/>
              </w:rPr>
              <w:t>8-</w:t>
            </w:r>
            <w:r w:rsidR="00931224" w:rsidRPr="00931224">
              <w:rPr>
                <w:rFonts w:ascii="Times New Roman" w:eastAsia="Times New Roman" w:hAnsi="Times New Roman" w:cs="Times New Roman"/>
                <w:lang w:eastAsia="cs-CZ"/>
              </w:rPr>
              <w:t xml:space="preserve">8] Dostupný pod licencí Creative Commons z </w:t>
            </w:r>
            <w:proofErr w:type="gramStart"/>
            <w:r w:rsidR="00931224" w:rsidRPr="00931224">
              <w:rPr>
                <w:rFonts w:ascii="Times New Roman" w:eastAsia="Times New Roman" w:hAnsi="Times New Roman" w:cs="Times New Roman"/>
                <w:lang w:eastAsia="cs-CZ"/>
              </w:rPr>
              <w:t xml:space="preserve">WWW:   </w:t>
            </w:r>
            <w:r w:rsidR="00931224" w:rsidRPr="00931224">
              <w:rPr>
                <w:rFonts w:ascii="Times New Roman" w:eastAsia="Times New Roman" w:hAnsi="Times New Roman" w:cs="Times New Roman"/>
              </w:rPr>
              <w:t>http</w:t>
            </w:r>
            <w:proofErr w:type="gramEnd"/>
            <w:r w:rsidR="00931224" w:rsidRPr="00931224">
              <w:rPr>
                <w:rFonts w:ascii="Times New Roman" w:eastAsia="Times New Roman" w:hAnsi="Times New Roman" w:cs="Times New Roman"/>
              </w:rPr>
              <w:t>://commons.wikimedia.org/wiki/File:Flag_of_Spain.svg</w:t>
            </w:r>
          </w:p>
          <w:p w:rsidR="004C4E5C" w:rsidRPr="00931224" w:rsidRDefault="00DC4E11" w:rsidP="00E36A57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[cit. 2012-</w:t>
            </w:r>
            <w:r w:rsidR="00CD08F9">
              <w:rPr>
                <w:rFonts w:ascii="Times New Roman" w:eastAsia="Times New Roman" w:hAnsi="Times New Roman" w:cs="Times New Roman"/>
                <w:lang w:eastAsia="cs-CZ"/>
              </w:rPr>
              <w:t>8-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2</w:t>
            </w:r>
            <w:r w:rsidR="00931224" w:rsidRPr="00931224">
              <w:rPr>
                <w:rFonts w:ascii="Times New Roman" w:eastAsia="Times New Roman" w:hAnsi="Times New Roman" w:cs="Times New Roman"/>
                <w:lang w:eastAsia="cs-CZ"/>
              </w:rPr>
              <w:t xml:space="preserve">8] Dostupný pod licencí Creative Commons z </w:t>
            </w:r>
            <w:proofErr w:type="gramStart"/>
            <w:r w:rsidR="00931224" w:rsidRPr="00931224">
              <w:rPr>
                <w:rFonts w:ascii="Times New Roman" w:eastAsia="Times New Roman" w:hAnsi="Times New Roman" w:cs="Times New Roman"/>
                <w:lang w:eastAsia="cs-CZ"/>
              </w:rPr>
              <w:t>WWW:    http</w:t>
            </w:r>
            <w:proofErr w:type="gramEnd"/>
            <w:r w:rsidR="00931224" w:rsidRPr="00931224">
              <w:rPr>
                <w:rFonts w:ascii="Times New Roman" w:eastAsia="Times New Roman" w:hAnsi="Times New Roman" w:cs="Times New Roman"/>
                <w:lang w:eastAsia="cs-CZ"/>
              </w:rPr>
              <w:t>://commons.wikimedia.org/wiki/File:Pohled_na_%C5%99%C3%ADm.JPG</w:t>
            </w:r>
          </w:p>
          <w:p w:rsidR="00CE3593" w:rsidRPr="00931224" w:rsidRDefault="00DC4E11" w:rsidP="007F4DD2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[cit. 2012-</w:t>
            </w:r>
            <w:r w:rsidR="00CD08F9">
              <w:rPr>
                <w:rFonts w:ascii="Times New Roman" w:eastAsia="Times New Roman" w:hAnsi="Times New Roman" w:cs="Times New Roman"/>
                <w:lang w:eastAsia="cs-CZ"/>
              </w:rPr>
              <w:t>8-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2</w:t>
            </w:r>
            <w:r w:rsidR="00931224" w:rsidRPr="00931224">
              <w:rPr>
                <w:rFonts w:ascii="Times New Roman" w:eastAsia="Times New Roman" w:hAnsi="Times New Roman" w:cs="Times New Roman"/>
                <w:lang w:eastAsia="cs-CZ"/>
              </w:rPr>
              <w:t xml:space="preserve">8] Dostupný pod licencí Creative Commons z </w:t>
            </w:r>
            <w:proofErr w:type="gramStart"/>
            <w:r w:rsidR="00931224" w:rsidRPr="00931224">
              <w:rPr>
                <w:rFonts w:ascii="Times New Roman" w:eastAsia="Times New Roman" w:hAnsi="Times New Roman" w:cs="Times New Roman"/>
                <w:lang w:eastAsia="cs-CZ"/>
              </w:rPr>
              <w:t>WWW:      http</w:t>
            </w:r>
            <w:proofErr w:type="gramEnd"/>
            <w:r w:rsidR="00931224" w:rsidRPr="00931224">
              <w:rPr>
                <w:rFonts w:ascii="Times New Roman" w:eastAsia="Times New Roman" w:hAnsi="Times New Roman" w:cs="Times New Roman"/>
                <w:lang w:eastAsia="cs-CZ"/>
              </w:rPr>
              <w:t>://commons.wikimedia.org/wiki/File:Leaning_tower_of_pisa_2.jpg</w:t>
            </w:r>
          </w:p>
          <w:p w:rsidR="001D6B7B" w:rsidRPr="00D03C55" w:rsidRDefault="0025181E" w:rsidP="007F4DD2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F4DD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="00DC4E11" w:rsidRPr="007F4DD2">
              <w:rPr>
                <w:rFonts w:ascii="Times New Roman" w:eastAsia="Times New Roman" w:hAnsi="Times New Roman" w:cs="Times New Roman"/>
                <w:lang w:eastAsia="cs-CZ"/>
              </w:rPr>
              <w:t>[cit. 2012-</w:t>
            </w:r>
            <w:r w:rsidR="00CD08F9" w:rsidRPr="007F4DD2">
              <w:rPr>
                <w:rFonts w:ascii="Times New Roman" w:eastAsia="Times New Roman" w:hAnsi="Times New Roman" w:cs="Times New Roman"/>
                <w:lang w:eastAsia="cs-CZ"/>
              </w:rPr>
              <w:t>8-</w:t>
            </w:r>
            <w:r w:rsidR="00DC4E11" w:rsidRPr="007F4DD2">
              <w:rPr>
                <w:rFonts w:ascii="Times New Roman" w:eastAsia="Times New Roman" w:hAnsi="Times New Roman" w:cs="Times New Roman"/>
                <w:lang w:eastAsia="cs-CZ"/>
              </w:rPr>
              <w:t>2</w:t>
            </w:r>
            <w:r w:rsidR="00931224" w:rsidRPr="007F4DD2">
              <w:rPr>
                <w:rFonts w:ascii="Times New Roman" w:eastAsia="Times New Roman" w:hAnsi="Times New Roman" w:cs="Times New Roman"/>
                <w:lang w:eastAsia="cs-CZ"/>
              </w:rPr>
              <w:t xml:space="preserve">8] Dostupný pod licencí Creative Commons z </w:t>
            </w:r>
            <w:proofErr w:type="gramStart"/>
            <w:r w:rsidR="00931224" w:rsidRPr="007F4DD2">
              <w:rPr>
                <w:rFonts w:ascii="Times New Roman" w:eastAsia="Times New Roman" w:hAnsi="Times New Roman" w:cs="Times New Roman"/>
                <w:lang w:eastAsia="cs-CZ"/>
              </w:rPr>
              <w:t xml:space="preserve">WWW:      </w:t>
            </w:r>
            <w:r w:rsidR="00D03C55" w:rsidRPr="00D03C55">
              <w:rPr>
                <w:rFonts w:ascii="Times New Roman" w:eastAsia="Times New Roman" w:hAnsi="Times New Roman" w:cs="Times New Roman"/>
                <w:lang w:eastAsia="cs-CZ"/>
              </w:rPr>
              <w:t>http</w:t>
            </w:r>
            <w:proofErr w:type="gramEnd"/>
            <w:r w:rsidR="00D03C55" w:rsidRPr="00D03C55">
              <w:rPr>
                <w:rFonts w:ascii="Times New Roman" w:eastAsia="Times New Roman" w:hAnsi="Times New Roman" w:cs="Times New Roman"/>
                <w:lang w:eastAsia="cs-CZ"/>
              </w:rPr>
              <w:t>://commons.wikimedia.org/wiki/File:Sagradafamilia-overview.jpg</w:t>
            </w:r>
          </w:p>
          <w:p w:rsidR="00D03C55" w:rsidRPr="006A2B7F" w:rsidRDefault="00D03C55" w:rsidP="007F4DD2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http://openclipart.org/</w:t>
            </w:r>
            <w:bookmarkStart w:id="0" w:name="_GoBack"/>
            <w:bookmarkEnd w:id="0"/>
          </w:p>
        </w:tc>
      </w:tr>
      <w:tr w:rsidR="006A2B7F" w:rsidRPr="006A2B7F" w:rsidTr="00486CBD">
        <w:trPr>
          <w:trHeight w:val="1855"/>
          <w:jc w:val="center"/>
        </w:trPr>
        <w:tc>
          <w:tcPr>
            <w:tcW w:w="9212" w:type="dxa"/>
            <w:gridSpan w:val="2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Times New Roman"/>
                <w:noProof/>
                <w:lang w:eastAsia="cs-CZ"/>
              </w:rPr>
              <w:drawing>
                <wp:anchor distT="0" distB="0" distL="114300" distR="114300" simplePos="0" relativeHeight="251668480" behindDoc="0" locked="0" layoutInCell="1" allowOverlap="1" wp14:anchorId="2186B33E" wp14:editId="47970FCA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F20722" w:rsidRDefault="00F20722" w:rsidP="007F4DD2"/>
    <w:sectPr w:rsidR="00F20722" w:rsidSect="00991C06">
      <w:pgSz w:w="11906" w:h="16838"/>
      <w:pgMar w:top="426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F5778"/>
    <w:multiLevelType w:val="hybridMultilevel"/>
    <w:tmpl w:val="B240E85E"/>
    <w:lvl w:ilvl="0" w:tplc="EF36A2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02708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6E16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7A29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B89E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6A698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E2A3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8EEC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BCFC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07A7A"/>
    <w:multiLevelType w:val="hybridMultilevel"/>
    <w:tmpl w:val="D4323CBC"/>
    <w:lvl w:ilvl="0" w:tplc="867E1E7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E88FA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4F5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1E3D1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F0113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8E8E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901E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C2B4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9287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A7425B"/>
    <w:multiLevelType w:val="hybridMultilevel"/>
    <w:tmpl w:val="2F4251C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8394E"/>
    <w:multiLevelType w:val="hybridMultilevel"/>
    <w:tmpl w:val="4B3E1D50"/>
    <w:lvl w:ilvl="0" w:tplc="FAE827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04FBC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64E8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B8E9E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E60B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401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ACFCE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A0D8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38C44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8033A0"/>
    <w:multiLevelType w:val="hybridMultilevel"/>
    <w:tmpl w:val="67268176"/>
    <w:lvl w:ilvl="0" w:tplc="336634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8EB8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0A0A5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DE255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8CE0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16ED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AE07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C0BD4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A824F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013C9E"/>
    <w:multiLevelType w:val="hybridMultilevel"/>
    <w:tmpl w:val="726AD666"/>
    <w:lvl w:ilvl="0" w:tplc="7F487F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2A2D2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6AB8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7487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4803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7084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AEFBD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A275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8C965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777A99"/>
    <w:multiLevelType w:val="hybridMultilevel"/>
    <w:tmpl w:val="26AA919A"/>
    <w:lvl w:ilvl="0" w:tplc="67F21D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F45C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3EEF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DC85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43B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D6F5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881C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2E918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C6F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AF50BA4"/>
    <w:multiLevelType w:val="hybridMultilevel"/>
    <w:tmpl w:val="7BCE2158"/>
    <w:lvl w:ilvl="0" w:tplc="9DC4D1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241B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7AF7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4E2D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E2BD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FA8D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D495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7096C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0A69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0E2"/>
    <w:rsid w:val="000167E5"/>
    <w:rsid w:val="000820F0"/>
    <w:rsid w:val="001B0E63"/>
    <w:rsid w:val="001B432B"/>
    <w:rsid w:val="001D6B7B"/>
    <w:rsid w:val="001F513E"/>
    <w:rsid w:val="00232D2C"/>
    <w:rsid w:val="00244C0E"/>
    <w:rsid w:val="0024573A"/>
    <w:rsid w:val="0025181E"/>
    <w:rsid w:val="003B4AC9"/>
    <w:rsid w:val="00493BFD"/>
    <w:rsid w:val="0049557C"/>
    <w:rsid w:val="004C4E5C"/>
    <w:rsid w:val="00523A56"/>
    <w:rsid w:val="005275C5"/>
    <w:rsid w:val="00564043"/>
    <w:rsid w:val="005B27FE"/>
    <w:rsid w:val="006A2B7F"/>
    <w:rsid w:val="0073151D"/>
    <w:rsid w:val="007471E2"/>
    <w:rsid w:val="007C71D9"/>
    <w:rsid w:val="007F4DD2"/>
    <w:rsid w:val="00895169"/>
    <w:rsid w:val="008A5314"/>
    <w:rsid w:val="008B0D94"/>
    <w:rsid w:val="00931224"/>
    <w:rsid w:val="00991C06"/>
    <w:rsid w:val="009F5FC7"/>
    <w:rsid w:val="00A945C8"/>
    <w:rsid w:val="00AA3D8E"/>
    <w:rsid w:val="00AE361C"/>
    <w:rsid w:val="00B011B1"/>
    <w:rsid w:val="00C311E0"/>
    <w:rsid w:val="00C40A94"/>
    <w:rsid w:val="00CA0D9D"/>
    <w:rsid w:val="00CD08F9"/>
    <w:rsid w:val="00CE3593"/>
    <w:rsid w:val="00D03C55"/>
    <w:rsid w:val="00DC4E11"/>
    <w:rsid w:val="00DF20E2"/>
    <w:rsid w:val="00E36A57"/>
    <w:rsid w:val="00E77A8D"/>
    <w:rsid w:val="00E807A8"/>
    <w:rsid w:val="00EA6BFE"/>
    <w:rsid w:val="00ED787C"/>
    <w:rsid w:val="00F166EE"/>
    <w:rsid w:val="00F20722"/>
    <w:rsid w:val="00FA70C9"/>
    <w:rsid w:val="00FC1B2B"/>
    <w:rsid w:val="00FE45A2"/>
    <w:rsid w:val="00FF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0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F5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A6BFE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A6BFE"/>
    <w:rPr>
      <w:color w:val="800080" w:themeColor="followed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93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0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F5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A6BFE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A6BFE"/>
    <w:rPr>
      <w:color w:val="800080" w:themeColor="followed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93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5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7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5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1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47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3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1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17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ctivetests.net/alf/cz/stahnout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238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hracst</dc:creator>
  <cp:lastModifiedBy>hracst</cp:lastModifiedBy>
  <cp:revision>26</cp:revision>
  <dcterms:created xsi:type="dcterms:W3CDTF">2012-05-06T08:22:00Z</dcterms:created>
  <dcterms:modified xsi:type="dcterms:W3CDTF">2013-05-14T19:41:00Z</dcterms:modified>
</cp:coreProperties>
</file>